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5517" w:rsidRDefault="00FF7CBB">
      <w:r>
        <w:rPr>
          <w:noProof/>
          <w:lang w:eastAsia="sk-SK"/>
        </w:rPr>
        <w:drawing>
          <wp:inline distT="0" distB="0" distL="0" distR="0">
            <wp:extent cx="5760720" cy="8130031"/>
            <wp:effectExtent l="0" t="0" r="0" b="444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0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0551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DD9"/>
    <w:rsid w:val="00541DD9"/>
    <w:rsid w:val="00C05517"/>
    <w:rsid w:val="00FF7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FF7C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F7C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FF7C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F7C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Helena Vojteková</dc:creator>
  <cp:keywords/>
  <dc:description/>
  <cp:lastModifiedBy>Helena Vojteková</cp:lastModifiedBy>
  <cp:revision>3</cp:revision>
  <dcterms:created xsi:type="dcterms:W3CDTF">2021-10-11T08:46:00Z</dcterms:created>
  <dcterms:modified xsi:type="dcterms:W3CDTF">2021-10-11T08:46:00Z</dcterms:modified>
</cp:coreProperties>
</file>